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8B" w:rsidRDefault="00F6328B"/>
    <w:p w:rsidR="00F6328B" w:rsidRPr="00F6328B" w:rsidRDefault="00F6328B" w:rsidP="00F6328B">
      <w:pPr>
        <w:spacing w:after="0" w:line="240" w:lineRule="auto"/>
        <w:ind w:left="9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bookmarkStart w:id="0" w:name="_GoBack"/>
      <w:bookmarkEnd w:id="0"/>
      <w:r w:rsidRPr="00F6328B">
        <w:rPr>
          <w:rFonts w:ascii="Times New Roman" w:hAnsi="Times New Roman" w:cs="Times New Roman"/>
          <w:sz w:val="20"/>
          <w:szCs w:val="20"/>
        </w:rPr>
        <w:t>.pielikums</w:t>
      </w:r>
    </w:p>
    <w:p w:rsidR="00F6328B" w:rsidRPr="00F6328B" w:rsidRDefault="00F6328B" w:rsidP="00F6328B">
      <w:pPr>
        <w:spacing w:after="0" w:line="240" w:lineRule="auto"/>
        <w:ind w:left="9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6328B">
        <w:rPr>
          <w:rFonts w:ascii="Times New Roman" w:hAnsi="Times New Roman" w:cs="Times New Roman"/>
          <w:sz w:val="20"/>
          <w:szCs w:val="20"/>
        </w:rPr>
        <w:t xml:space="preserve">Balvu novada Domes </w:t>
      </w:r>
    </w:p>
    <w:p w:rsidR="00F6328B" w:rsidRPr="00F6328B" w:rsidRDefault="00F6328B" w:rsidP="00F6328B">
      <w:pPr>
        <w:spacing w:after="0" w:line="240" w:lineRule="auto"/>
        <w:ind w:left="9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6328B">
        <w:rPr>
          <w:rFonts w:ascii="Times New Roman" w:hAnsi="Times New Roman" w:cs="Times New Roman"/>
          <w:sz w:val="20"/>
          <w:szCs w:val="20"/>
        </w:rPr>
        <w:t>2021.gada</w:t>
      </w:r>
      <w:proofErr w:type="spellEnd"/>
      <w:proofErr w:type="gramEnd"/>
      <w:r w:rsidRPr="00F632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328B">
        <w:rPr>
          <w:rFonts w:ascii="Times New Roman" w:hAnsi="Times New Roman" w:cs="Times New Roman"/>
          <w:sz w:val="20"/>
          <w:szCs w:val="20"/>
        </w:rPr>
        <w:t>29.jūlij</w:t>
      </w:r>
      <w:r w:rsidR="00B127CC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B127CC">
        <w:rPr>
          <w:rFonts w:ascii="Times New Roman" w:hAnsi="Times New Roman" w:cs="Times New Roman"/>
          <w:sz w:val="20"/>
          <w:szCs w:val="20"/>
        </w:rPr>
        <w:t xml:space="preserve"> saistošajiem noteikumiem </w:t>
      </w:r>
      <w:proofErr w:type="spellStart"/>
      <w:r w:rsidR="00B127CC">
        <w:rPr>
          <w:rFonts w:ascii="Times New Roman" w:hAnsi="Times New Roman" w:cs="Times New Roman"/>
          <w:sz w:val="20"/>
          <w:szCs w:val="20"/>
        </w:rPr>
        <w:t>Nr.3</w:t>
      </w:r>
      <w:proofErr w:type="spellEnd"/>
      <w:r w:rsidRPr="00F6328B">
        <w:rPr>
          <w:rFonts w:ascii="Times New Roman" w:hAnsi="Times New Roman" w:cs="Times New Roman"/>
          <w:sz w:val="20"/>
          <w:szCs w:val="20"/>
        </w:rPr>
        <w:t>/2021</w:t>
      </w:r>
    </w:p>
    <w:p w:rsidR="00F6328B" w:rsidRPr="00F6328B" w:rsidRDefault="00F6328B" w:rsidP="00F6328B">
      <w:pPr>
        <w:spacing w:after="20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328B">
        <w:rPr>
          <w:rFonts w:ascii="Times New Roman" w:hAnsi="Times New Roman" w:cs="Times New Roman"/>
          <w:sz w:val="20"/>
          <w:szCs w:val="20"/>
        </w:rPr>
        <w:t xml:space="preserve">“Par Balvu novada pašvaldības </w:t>
      </w:r>
      <w:proofErr w:type="gramStart"/>
      <w:r w:rsidRPr="00F6328B">
        <w:rPr>
          <w:rFonts w:ascii="Times New Roman" w:hAnsi="Times New Roman" w:cs="Times New Roman"/>
          <w:sz w:val="20"/>
          <w:szCs w:val="20"/>
        </w:rPr>
        <w:t>2021.gada</w:t>
      </w:r>
      <w:proofErr w:type="gramEnd"/>
      <w:r w:rsidRPr="00F6328B">
        <w:rPr>
          <w:rFonts w:ascii="Times New Roman" w:hAnsi="Times New Roman" w:cs="Times New Roman"/>
          <w:sz w:val="20"/>
          <w:szCs w:val="20"/>
        </w:rPr>
        <w:t xml:space="preserve"> budžetu”</w:t>
      </w:r>
    </w:p>
    <w:p w:rsidR="00F6328B" w:rsidRDefault="00F6328B"/>
    <w:tbl>
      <w:tblPr>
        <w:tblW w:w="15310" w:type="dxa"/>
        <w:tblInd w:w="-426" w:type="dxa"/>
        <w:tblLayout w:type="fixed"/>
        <w:tblLook w:val="04A0"/>
      </w:tblPr>
      <w:tblGrid>
        <w:gridCol w:w="851"/>
        <w:gridCol w:w="2364"/>
        <w:gridCol w:w="1418"/>
        <w:gridCol w:w="1275"/>
        <w:gridCol w:w="1276"/>
        <w:gridCol w:w="1418"/>
        <w:gridCol w:w="1275"/>
        <w:gridCol w:w="1277"/>
        <w:gridCol w:w="1241"/>
        <w:gridCol w:w="1451"/>
        <w:gridCol w:w="1464"/>
      </w:tblGrid>
      <w:tr w:rsidR="002F2DF6" w:rsidRPr="002F2DF6" w:rsidTr="002F2DF6">
        <w:trPr>
          <w:trHeight w:val="315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Balvu novada pašvaldības plānoto aizņēmumu un saistību apmērs 2021.-</w:t>
            </w:r>
            <w:proofErr w:type="gramStart"/>
            <w:r w:rsidRPr="002F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2024.gadam</w:t>
            </w:r>
            <w:proofErr w:type="gramEnd"/>
            <w:r w:rsidRPr="002F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un turpmākajiem gadiem (EUR)</w:t>
            </w:r>
          </w:p>
        </w:tc>
      </w:tr>
      <w:tr w:rsidR="002F2DF6" w:rsidRPr="002F2DF6" w:rsidTr="002F2DF6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F2DF6" w:rsidRPr="002F2DF6" w:rsidTr="002F2DF6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N.p.k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Mērķis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Līguma noslēgšanas datums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Līguma atmaksas termiņš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Aizņēmuma līguma summa EUR</w:t>
            </w:r>
          </w:p>
        </w:tc>
        <w:tc>
          <w:tcPr>
            <w:tcW w:w="8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Saistību apmērs</w:t>
            </w:r>
          </w:p>
        </w:tc>
      </w:tr>
      <w:tr w:rsidR="002F2DF6" w:rsidRPr="002F2DF6" w:rsidTr="002F2DF6">
        <w:trPr>
          <w:trHeight w:val="9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2024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turpmākajos gados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kopā</w:t>
            </w:r>
          </w:p>
        </w:tc>
      </w:tr>
      <w:tr w:rsidR="002F2DF6" w:rsidRPr="002F2DF6" w:rsidTr="002F2DF6">
        <w:trPr>
          <w:trHeight w:val="315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VIĻAKA</w:t>
            </w:r>
          </w:p>
        </w:tc>
      </w:tr>
      <w:tr w:rsidR="002F2DF6" w:rsidRPr="002F2DF6" w:rsidTr="002F2DF6">
        <w:trPr>
          <w:trHeight w:val="14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Viļakas Valsts ģimnāzijas kanalizācijas sistēmu un notekūdeņu attīrīšanas iekārtu rekonstrukcija, Viļakā, pils ielā 10A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21.08.2008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20.07.2028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56 915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2 846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2 846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2 846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11 383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22 767</w:t>
            </w:r>
          </w:p>
        </w:tc>
      </w:tr>
      <w:tr w:rsidR="002F2DF6" w:rsidRPr="002F2DF6" w:rsidTr="002F2DF6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Viļakas pakalpojumu centra labiekārtošana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12.12.2003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92 416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4 822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9 688</w:t>
            </w:r>
          </w:p>
        </w:tc>
      </w:tr>
      <w:tr w:rsidR="002F2DF6" w:rsidRPr="002F2DF6" w:rsidTr="002F2DF6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Viļakas pakalpojumu centra labiekārtošana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19.09.2003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284 574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14 229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16 596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8 304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39 130</w:t>
            </w:r>
          </w:p>
        </w:tc>
      </w:tr>
      <w:tr w:rsidR="002F2DF6" w:rsidRPr="002F2DF6" w:rsidTr="002F2DF6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Viļakas pilsētas katlu mājas apkures un siltumtrases rekonstrukcija Sporta ielā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21.08.2008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167 187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11 383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7 825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30 590</w:t>
            </w:r>
          </w:p>
        </w:tc>
      </w:tr>
      <w:tr w:rsidR="002F2DF6" w:rsidRPr="002F2DF6" w:rsidTr="002F2DF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Škilbēnu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kultūras centra rekonstrukcija"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01.12.2009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234 774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5 420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5 420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5 410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21 670</w:t>
            </w:r>
          </w:p>
        </w:tc>
      </w:tr>
      <w:tr w:rsidR="002F2DF6" w:rsidRPr="002F2DF6" w:rsidTr="002F2DF6">
        <w:trPr>
          <w:trHeight w:val="11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ERAF projekta "Sociālās dzīvojamās mājas energoefektivitātes uzlabošana"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02.08.2010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20.04.2030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131 096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6 557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6 557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6 557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36 025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62 253</w:t>
            </w:r>
          </w:p>
        </w:tc>
      </w:tr>
      <w:tr w:rsidR="002F2DF6" w:rsidRPr="002F2DF6" w:rsidTr="002F2DF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SIA Viļakas namsaimnieks pamatkapitāla palielināšanai Kohēzijas fonda projekta Ūdenssaimniecības attīstība Viļakā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15.06.2010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20.04.2030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448 859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23 022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23 022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23 022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23 022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126 549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218 637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ELFLA projekta "Viļakas sporta zāles rekonstrukcija"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22.09.2010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136 756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1 998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1 998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1 998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10 967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18 959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ELFLA projekta "Brīvā laika un sporta objektu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izveidošanaun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rekonstrukcija Žīguru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pagastā"īstenošanai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07.12.2010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20.07.2030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74 571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5 092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8 644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ELFLA projekta "Brīvā laika pavadīšanas centra izveidošana Šķilbēnu pagastā"</w:t>
            </w:r>
            <w:proofErr w:type="gram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07.12.2010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20.07.2030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69 543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1 460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1 460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1 460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8 395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14 235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ELFLA projekta "Pensionāru saieta un atpūtas centrs"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07.12.2010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20.04.2030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153 055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2 271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2 271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2 271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12 438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21 522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SIA "Viļakas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Veseleības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aprūpes centrs" pamatkapitāla palielināšanai ERAF projekta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02.05.2011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20.04.2021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25 347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1 231</w:t>
            </w:r>
          </w:p>
        </w:tc>
      </w:tr>
      <w:tr w:rsidR="002F2DF6" w:rsidRPr="002F2DF6" w:rsidTr="002F2DF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ERAF projekta "Ūdenssaimniecības attīstība Medņevas pagasta Semenovas ciemā" 2.kārtas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17.06.2011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165 867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6 904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6 904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6 904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44 876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72 492</w:t>
            </w:r>
          </w:p>
        </w:tc>
      </w:tr>
      <w:tr w:rsidR="002F2DF6" w:rsidRPr="002F2DF6" w:rsidTr="002F2DF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14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ERAF projekta "Sociālās dzīvojamās mājas "Jasmīni" Žīguru ciemā Viļakas novadā siltumizturības uzlabošanas pasākumi"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17.06.2011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20.03.2031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148 498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3 028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3 028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3 028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18 925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31 037</w:t>
            </w:r>
          </w:p>
        </w:tc>
      </w:tr>
      <w:tr w:rsidR="002F2DF6" w:rsidRPr="002F2DF6" w:rsidTr="002F2DF6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ERAF projekta "Sociālās dzīvojamās mājas "Alejas" Kupravas ciemā Viļakas novadā siltumnoturības uzlabošanas pasākumi"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20.03.2031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228 715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3 872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3 872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3 872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24 200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39 688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ELFLA projekta "Pašvaldības ielu un ceļu rekonstrukcija"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21.07.2011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124 555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892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892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5 798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9 366</w:t>
            </w:r>
          </w:p>
        </w:tc>
      </w:tr>
      <w:tr w:rsidR="002F2DF6" w:rsidRPr="002F2DF6" w:rsidTr="002F2DF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ERAF projekta "Sociālās dzīvojamās mājas Skolas ielā 3 Viļakas pilsētā</w:t>
            </w:r>
            <w:proofErr w:type="gram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Viļakas novadā siltumnoturības uzlabošanas pasākumi"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26.07.2011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20.03.2031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241 077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5 180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32 375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53 095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ELFLA projekta "Viļakas novada bibliotēkas izveidošana"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07.11.2011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127 856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2 784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2 784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2 784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18 096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29 232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ERAF projekta "Ūdenssaimniecības attīstība Žīguru pagasta Žīguru ciemā"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30.11.2011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20.11.2031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399 164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8 940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8 940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8 940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62 580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98 340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20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Projekta Nr. ELRI-016 Kultūras un radošo industriju centru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attīstiba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Rapinā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 Viļakā un Pečoros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04.06.2012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20.05.2032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229 691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1 004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1 004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7 530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11 546</w:t>
            </w:r>
          </w:p>
        </w:tc>
      </w:tr>
      <w:tr w:rsidR="002F2DF6" w:rsidRPr="002F2DF6" w:rsidTr="002F2DF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Ceļu un tiltu rekonstrukcija Medņevas pagastā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04.06.2012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20.05.2032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90 018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3 460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3 460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3 460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25 950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39 790</w:t>
            </w:r>
          </w:p>
        </w:tc>
      </w:tr>
      <w:tr w:rsidR="002F2DF6" w:rsidRPr="002F2DF6" w:rsidTr="002F2DF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Medņevas tautas nama rekonstrukcija (ar piebūvi)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04.06.2012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20.05.2032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83 665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1 832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1 832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1 832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13 740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21 068</w:t>
            </w:r>
          </w:p>
        </w:tc>
      </w:tr>
      <w:tr w:rsidR="002F2DF6" w:rsidRPr="002F2DF6" w:rsidTr="002F2DF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Sporta un atpūtas komplekss Borisovā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04.06.2012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20.05.2032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130 678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1 512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1 512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1 512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11 340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17 388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ERAF projekta "Ūdenssaimniecības attīstība Kupravas pagasta Kupravas ciemā 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15.10.2012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20.10.2032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161 889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5 344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5 344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5 344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42 752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64 128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ELFLA projekta "Garnizona ielas rekonstrukcija Viļakas pilsētā"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15.10.2012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18 419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1 823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3 667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ELFLA projekta "Ielu rekonstrukcija Kupravas ciemā"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15.10.2012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20.10.2032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84 561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1 472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1 472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1 472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11 776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17 664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ELFLA projekta "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Eržepoles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ielas rekonstrukcija Viļakas pilsētā"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15.10.2012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20.10.2032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66 538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3 330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3 330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3 330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26 582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39 902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ERAF projekta Ūdenssaimniecības attīstība Šķilbēnu pagasta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Šķilbanu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ciemā"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17.12.2012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20.12.2032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145 311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5 492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5 492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5 492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43 936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65 904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KPFI projekta "Kompleksi risinājumi siltumnīcefekta gāzu emisiju samazināšanai Viļakas pamatskolā"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19.09.2013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20.09.2033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354 920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11 732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11 732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11 732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102 655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149 583</w:t>
            </w:r>
          </w:p>
        </w:tc>
      </w:tr>
      <w:tr w:rsidR="002F2DF6" w:rsidRPr="002F2DF6" w:rsidTr="002F2DF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30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KPFI projekta "Kompleksi risinājumi siltumnīcefekta gāzu emisiju samazināšanai Viļakas novada Žīguru pamatskolas ēkā"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19.09.2013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20.09.2033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339 167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15 180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15 180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15 180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132 825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193 545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KPFI projekta "Kompleksi risinājumi siltumnīcefekta gāzu emisiju samazināšanai Rekavas vidusskolā"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17.06.2014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410 766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15 164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15 164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15 164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15 164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144 058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204 714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 "Viļakas pilsētas ielu un ietvju rekonstrukcija"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30.07.2014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20.07.2034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149 115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7 552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7 552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7 552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73 632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103 840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 "Viļakas novada ielu un ietvju rekonstrukcija"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17.08.2015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20.07.2035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70 995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3 596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3 596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3 596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38 657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53 041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 " Viļakas novada Šķilbēnu pagasta Rekovas ciema Bērzu ielas un ietves remonts"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17.08.2015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20.07.2035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36 493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1 848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1 848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1 848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19 866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27 258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Prioritārā investīciju projekta "Mežvidu ēkas remontdarbi"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24.08.2015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20.08.2035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68 744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3 484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3 484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3 484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37 453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51 389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Prioritārā investīciju projekta "Siltummezgla izbūve Viļakas pilsētā"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12.11.2015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20.11.2035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139 022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6 952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6 952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6 952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76 472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104 280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Prioritārā investīciju projekta "Viļakas pilsētas sanitārā mezgla izbūve Balvu ielā 2c"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16.12.2015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2 632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2 632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2 632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2 632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13 160</w:t>
            </w:r>
          </w:p>
        </w:tc>
      </w:tr>
      <w:tr w:rsidR="002F2DF6" w:rsidRPr="002F2DF6" w:rsidTr="002F2DF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38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Pašvaldības autonomo funkciju veikšanai nepieciešamā transporta (universālā </w:t>
            </w:r>
            <w:proofErr w:type="gram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ekskavatora- ie</w:t>
            </w:r>
            <w:proofErr w:type="gram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krāvēja) iegādei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01.06.2016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120 573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18 552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18 552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9 276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46 380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 Nekustamā īpašuma iegāde Pils ielā 9 un Pils ielā 9A Viļakā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29.06.2016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46 600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2 392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2 392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2 392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27 508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37 076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Prioritārā investīciju projekta "Viļakas novada sociālo pakalpojumu infrastruktūras uzlabošana"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21.07.2016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20.07.2036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84 865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50 525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67 725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Projekta "Viļakas pilsētas un Kupravas pagasta ielu seguma atjaunošana un ūdens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atvades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sakārtošana"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17.08.2016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20.08.2036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167 168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8 468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8 468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8 468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99 499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133 371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Prioritārā investīciju projekta "Rekovas ambulances ēkas remontdarbi"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30.08.2016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20.08.2036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1 272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1 272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1 272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14 946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20 034</w:t>
            </w:r>
          </w:p>
        </w:tc>
      </w:tr>
      <w:tr w:rsidR="002F2DF6" w:rsidRPr="002F2DF6" w:rsidTr="002F2DF6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Pašvaldību katlu māju (ar jaudu līdz 3MW) energoefektivitātes uzlabošanas investīciju projekta "Apkures katla iegāde Žīguros"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30.08.2016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20.08.2026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49 978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4 228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4 228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4 228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7 399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24 311</w:t>
            </w:r>
          </w:p>
        </w:tc>
      </w:tr>
      <w:tr w:rsidR="002F2DF6" w:rsidRPr="002F2DF6" w:rsidTr="002F2DF6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Prioritārā investīciju projekta "Būvprojektu izstrāde un autoruzraudzība pašvaldības teritoriju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revitalizācijai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Latgales programmas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ietvaros"īstenošanai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05.10.2016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18 186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2 874</w:t>
            </w:r>
          </w:p>
        </w:tc>
      </w:tr>
      <w:tr w:rsidR="002F2DF6" w:rsidRPr="002F2DF6" w:rsidTr="002F2DF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45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Prioritārā investīciju projekta "Mežvidu ēkas remontdarbi projektam 'Uzņēmējdarbības attīstība Austrumu</w:t>
            </w:r>
            <w:proofErr w:type="gram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proofErr w:type="spellStart"/>
            <w:proofErr w:type="gram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pierobežā""īstenošanai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05.10.2016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20.09.2036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39 060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1 980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1 980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1 980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23 265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31 185</w:t>
            </w:r>
          </w:p>
        </w:tc>
      </w:tr>
      <w:tr w:rsidR="002F2DF6" w:rsidRPr="002F2DF6" w:rsidTr="002F2DF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Prioritārā investīciju projekta "Būvprojekta izstrāde un autoruzraudzība rehabilitācijas centra izveidei Viļakā 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01.02.2017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28 496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1 677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8 385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Pašvaldības autonomo funkciju veikšanai nepieciešamā transporta (autobusa) iegādei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28.04.2017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2 660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 "Būvprojekta izstrāde biznesa inkubatora izveidei Viļakā"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02.05.2017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2 994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Prioritārā investīciju projekta</w:t>
            </w:r>
            <w:proofErr w:type="gram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"Vides instalācijas objekta LĀSE  izgatavošana un uzstādīšana"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īstanošanai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29.06.2017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1 180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2 950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7 670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</w:t>
            </w:r>
            <w:proofErr w:type="gram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"Žīguru pirmsskolas izglītības iestādes  ēkas jumta remonts"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29.06.2017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29 766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1 528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1 528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1 528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19 100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25 212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 "Viļakas pamatskolas pagrabstāva remonts"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29.06.2017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2 284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2 284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2 284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28 550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37 686</w:t>
            </w:r>
          </w:p>
        </w:tc>
      </w:tr>
      <w:tr w:rsidR="002F2DF6" w:rsidRPr="002F2DF6" w:rsidTr="002F2DF6">
        <w:trPr>
          <w:trHeight w:val="15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52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 "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Ģrants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seguma atjaunošana ar ūdens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atvades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sistēmas sakārtošanu</w:t>
            </w:r>
            <w:proofErr w:type="gram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Tautas ielas posmiem Viļakas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pilsētā"īstenošanai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29.06.2017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984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984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16 236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Projekts "Saules un Mežmalas ielas asfaltbetona seguma atjaunošana Medņevas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pagastā"īstenošanai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19.07.2017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20.07.2037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30 184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1 532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1 532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1 532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19 533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25 661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</w:t>
            </w:r>
            <w:proofErr w:type="gram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"Rotaļu laukuma izbūve Viļakas  novadā"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03.08.2017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20.09.2027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56 886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5 836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5 836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5 836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16 049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39 393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Projekta "Viduču pamatskolas sanitārā mezgla, apkures un ventilācijas sistēmas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remonts"īstenošanai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03.08.2017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20.07.2037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54 057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2 740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2 740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2 740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34 935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45 895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"Projekta "Viļakas pilsētas un Šķilbēnu pagasta ielu un ceļu seguma atjaunošana"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23.08.2017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20.08.2037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214 790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10 876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10 876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10 876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138 669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182 173</w:t>
            </w:r>
          </w:p>
        </w:tc>
      </w:tr>
      <w:tr w:rsidR="002F2DF6" w:rsidRPr="002F2DF6" w:rsidTr="002F2DF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 "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Rekvas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vidusskolas telpu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remonts"īstenošanai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30.08.2017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20.08.2027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14 435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1 484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1 484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1 484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4 081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10 017</w:t>
            </w:r>
          </w:p>
        </w:tc>
      </w:tr>
      <w:tr w:rsidR="002F2DF6" w:rsidRPr="002F2DF6" w:rsidTr="002F2DF6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ELFLA projekta (Nr.16-07-AL19-A019.22101-000008) "Publisko un kultūras pakalpojumu sasniedzamības un kvalitātes uzlabošana 'Šķilbēnu pagastā"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30.08.2017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20.08.2037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167 069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8 876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8 876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8 876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113 169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148 673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Projekta "Būvprojekta izstrāde rekreācijas zonas izveidošana teritorijā pie Viļakas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ezera"īstenošanai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06.09.2017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23 268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3 675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8 575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60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Projekta "Būvprojekta izstrāde viesnīcas kompleksa būvniecībai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Viļakā"īstenošanai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06.09.2017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4 206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9 814</w:t>
            </w:r>
          </w:p>
        </w:tc>
      </w:tr>
      <w:tr w:rsidR="002F2DF6" w:rsidRPr="002F2DF6" w:rsidTr="002F2DF6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Projekta "Ietves un grants seguma atjaunošana Skolas ielai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Žīguros"īstenošanai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01.11.2017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20.10.2037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53 028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2 652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2 652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2 652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34 476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45 084</w:t>
            </w:r>
          </w:p>
        </w:tc>
      </w:tr>
      <w:tr w:rsidR="002F2DF6" w:rsidRPr="002F2DF6" w:rsidTr="002F2DF6">
        <w:trPr>
          <w:trHeight w:val="1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 "Viļakas novada pašvaldības grants ceļu pārbūves būvprojekta izstrāde"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02.11.2017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39 446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7 892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15 784</w:t>
            </w:r>
          </w:p>
        </w:tc>
      </w:tr>
      <w:tr w:rsidR="002F2DF6" w:rsidRPr="002F2DF6" w:rsidTr="002F2DF6">
        <w:trPr>
          <w:trHeight w:val="2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Projekta "Būvprojekta izstrāde piebraucamā ceļa un pieguļošās teritorijas sakārtošanai, reģenerējot degradētās teritorijas atbilstoši pašvaldību integrētajām attīstības programmām Latgales programmas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ietvaros"īstenošani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02.11.2017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1 044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2 088</w:t>
            </w:r>
          </w:p>
        </w:tc>
      </w:tr>
      <w:tr w:rsidR="002F2DF6" w:rsidRPr="002F2DF6" w:rsidTr="002F2DF6">
        <w:trPr>
          <w:trHeight w:val="13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Viļakas pilsētas ietves seguma atjaunošana Pļavu ielai un grants seguma atjaunošana Jāņu un Pļavu ielai.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05.12.2017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20.11.2037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64 100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3 208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3 208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3 208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41 704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54 536</w:t>
            </w:r>
          </w:p>
        </w:tc>
      </w:tr>
      <w:tr w:rsidR="002F2DF6" w:rsidRPr="002F2DF6" w:rsidTr="002F2DF6">
        <w:trPr>
          <w:trHeight w:val="9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Teritorijas attīrīšana no būvgružiem pilsētas objektā "Linu fabrika"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03.05.2018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20.04.2038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62 920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3 228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3 228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3 228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43 578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56 490</w:t>
            </w:r>
          </w:p>
        </w:tc>
      </w:tr>
      <w:tr w:rsidR="002F2DF6" w:rsidRPr="002F2DF6" w:rsidTr="002F2DF6">
        <w:trPr>
          <w:trHeight w:val="1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Pašvaldības autonomo funkciju veikšanai nepieciešamā transporta iegāde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28.06.2018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6 064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6 064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6 064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3 032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27 288</w:t>
            </w:r>
          </w:p>
        </w:tc>
      </w:tr>
      <w:tr w:rsidR="002F2DF6" w:rsidRPr="002F2DF6" w:rsidTr="002F2DF6">
        <w:trPr>
          <w:trHeight w:val="2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67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Prioritāro investīciju projektu("Viļakas pilsētas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labiekārtošana","Rekovas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kultūras centra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remonts","Vides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dizaina elementa uzstādīšana un atpūtas vietas labiekārtošana Viļakas pilsētā")īstenošanai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04.07.2018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142 557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7 948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7 948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7 948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94 898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126 690</w:t>
            </w:r>
          </w:p>
        </w:tc>
      </w:tr>
      <w:tr w:rsidR="002F2DF6" w:rsidRPr="002F2DF6" w:rsidTr="002F2DF6">
        <w:trPr>
          <w:trHeight w:val="1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Prioritārā investīciju projekta " Asfaltbetona seguma uzklāšana Viļakas pilsētas tirgus laukumam"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06.09.2018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20.08.2038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41 969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2 128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2 128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2 128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29 260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37 772</w:t>
            </w:r>
          </w:p>
        </w:tc>
      </w:tr>
      <w:tr w:rsidR="002F2DF6" w:rsidRPr="002F2DF6" w:rsidTr="002F2DF6">
        <w:trPr>
          <w:trHeight w:val="19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Ceļu un to kompleksa investīciju projektu projekta "Grants seguma atjaunošana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Eržepoles,Kalna,Krasta,Vārpu,Ziedu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ielām un ietves atjaunošana Liepnas ielai Viļakas pilsētā"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05.10.2018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20.09.2038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161 337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8 172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8 172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8 172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112 365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145 053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Pašvaldības autonomo funkciju veikšanai nepieciešamā transporta iegādei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05.10.2018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20.09.2025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45 315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6 716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6 716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6 716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5 037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31 901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Prioritārā investīciju projekta "Viļakas pilsētas brīvdabas estrādes jumta būvniecība" īstenošana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05.10.2018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20.09.2038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143 715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7 280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7 280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7 280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100 100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129 220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RAF projekts "Modernizēt mācību vidi Viļakas Valsts ģimnāzijā"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02.04.2019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20.03.2039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646 541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33 588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33 588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33 588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33 588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478 629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612 981</w:t>
            </w:r>
          </w:p>
        </w:tc>
      </w:tr>
      <w:tr w:rsidR="002F2DF6" w:rsidRPr="002F2DF6" w:rsidTr="002F2DF6">
        <w:trPr>
          <w:trHeight w:val="17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73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ELFLA projekts (nr.18-07-A00702-000089) "Grants seguma ceļa "Semenova-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Loduma-Truļļova-Bahmatova"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pārbūve Viļakas novada Medņevas pagastā"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16.09.2019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20.09.2039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255 800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3 024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3 024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3 024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18 144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30 240</w:t>
            </w:r>
          </w:p>
        </w:tc>
      </w:tr>
      <w:tr w:rsidR="002F2DF6" w:rsidRPr="002F2DF6" w:rsidTr="002F2DF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ELFLA projekta (nr.18-07-A00702-000111) "Viļakas novada Šķilbēnu pagasta Šķilbēnu ciema Dīķa ielas pārbūve"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16.09.2019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20.09.2039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121 826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1 520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1 520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1 520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9 120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15 200</w:t>
            </w:r>
          </w:p>
        </w:tc>
      </w:tr>
      <w:tr w:rsidR="002F2DF6" w:rsidRPr="002F2DF6" w:rsidTr="002F2DF6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ELFLA projekta (nr.18-07-A00702-000110) "Grants seguma ceļa "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Kozīne-Gubeņi-Repkova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Ņemecki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" pārbūve Viļakas novada Vecumu pagastā"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16.09.2019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20.09.2039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237 842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2 176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2 176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2 176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13 056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21 760</w:t>
            </w:r>
          </w:p>
        </w:tc>
      </w:tr>
      <w:tr w:rsidR="002F2DF6" w:rsidRPr="002F2DF6" w:rsidTr="002F2DF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ELFLA projekta (nr.18-07-A00702-000091) " Viļakas novada Šķilbēnu pagasta "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Plešova-Siševa"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ceļa pārbūve"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16.09.2019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20.09.2039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257 875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5 368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5 368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5 368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79 178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100 650</w:t>
            </w:r>
          </w:p>
        </w:tc>
      </w:tr>
      <w:tr w:rsidR="002F2DF6" w:rsidRPr="002F2DF6" w:rsidTr="002F2DF6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ELFLA projekta (nr.9.3.1.1/18/I/017) " Sabiedrībā balstītu sociālo pakalpojumu infrastruktūras izveide un attīstība Viļakas novadā"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04.06.2020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20.05.2040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257 095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13 117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13 188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13 188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13 188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204 414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257 095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"Viļakas pilsētas ielu,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Medņevas un Šķilbēnu pagasta grants ceļu remontdarbi"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01.10.2020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20.09.2040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170 803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8 652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8 652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8 652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136 269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170 803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79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 "Alejas un Dīķa ielu remontdarbi Šķilbēnu pagastā"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09.10.2020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20.09.2040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68 957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3 492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3 492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3 492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54 999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68 957</w:t>
            </w:r>
          </w:p>
        </w:tc>
      </w:tr>
      <w:tr w:rsidR="002F2DF6" w:rsidRPr="002F2DF6" w:rsidTr="002F2DF6">
        <w:trPr>
          <w:trHeight w:val="6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Projekta "Skolas ielas Žīguros un Viļakas pilsētas apbraucamā ceļa pie katoļu baznīcas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divkārtu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virsmas apstrāde Viļakas novadā"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28.10.2020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22.10.2040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58 421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2 924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2 924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2 924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46 784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58 421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 " Viļakas 8(astoņu) ielu virsmas apstrāde" īstenošanai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28.06.2021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20.06.2041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133 518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6 830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6 848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6 848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112 992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133 518</w:t>
            </w:r>
          </w:p>
        </w:tc>
      </w:tr>
      <w:tr w:rsidR="002F2DF6" w:rsidRPr="002F2DF6" w:rsidTr="002F2DF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ERAF projekta Nr.5.6.2.0/17/I/022 "Uzņēmējdarbības attīstība Austrumu pierobežā" īstenošanai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28.06.2021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375 362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19 200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19 252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19 252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317 658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375 362</w:t>
            </w:r>
          </w:p>
        </w:tc>
      </w:tr>
      <w:tr w:rsidR="002F2DF6" w:rsidRPr="002F2DF6" w:rsidTr="002F2DF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10 586 888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432 609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448 394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401 201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375 406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3 777 726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5 435 336</w:t>
            </w:r>
          </w:p>
        </w:tc>
      </w:tr>
      <w:tr w:rsidR="002F2DF6" w:rsidRPr="002F2DF6" w:rsidTr="002F2DF6">
        <w:trPr>
          <w:trHeight w:val="315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BALTINAVA</w:t>
            </w:r>
          </w:p>
        </w:tc>
      </w:tr>
      <w:tr w:rsidR="002F2DF6" w:rsidRPr="002F2DF6" w:rsidTr="002F2DF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KIC radošo darbnīcu jumta rekonstrukcija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29.11.2012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20.03.2026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45 683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2 448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2 442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2 436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2 232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12 012</w:t>
            </w:r>
          </w:p>
        </w:tc>
      </w:tr>
      <w:tr w:rsidR="002F2DF6" w:rsidRPr="002F2DF6" w:rsidTr="002F2DF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Kultūras un izglītības centra rekonstrukcijai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27.05.2010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32 143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2 312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2 307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2 301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1 081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10 319</w:t>
            </w:r>
          </w:p>
        </w:tc>
      </w:tr>
      <w:tr w:rsidR="002F2DF6" w:rsidRPr="002F2DF6" w:rsidTr="002F2DF6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Ūdenssaimniecība Baltinavā 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28.05.2012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20.05.2032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516 909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16 859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16 818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16 777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16 736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121 272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188 462</w:t>
            </w:r>
          </w:p>
        </w:tc>
      </w:tr>
      <w:tr w:rsidR="002F2DF6" w:rsidRPr="002F2DF6" w:rsidTr="002F2DF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Autogreidera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iegādei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24.03.2017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29 040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1 688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8 545</w:t>
            </w:r>
          </w:p>
        </w:tc>
      </w:tr>
      <w:tr w:rsidR="002F2DF6" w:rsidRPr="002F2DF6" w:rsidTr="002F2DF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Baltinavas vidusskolas ēkas siltināšana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30.06.2014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316 773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10 242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10 218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10 193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93 162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134 082</w:t>
            </w:r>
          </w:p>
        </w:tc>
      </w:tr>
      <w:tr w:rsidR="002F2DF6" w:rsidRPr="002F2DF6" w:rsidTr="002F2DF6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Kultūras nama ēkas siltināšana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15.09.2014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20.12.2030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120 860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2 748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2 742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2 728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15 907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26 880</w:t>
            </w:r>
          </w:p>
        </w:tc>
      </w:tr>
      <w:tr w:rsidR="002F2DF6" w:rsidRPr="002F2DF6" w:rsidTr="002F2DF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Tehnisko projektu izstrāde un autoruzraudzība ceļu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pārbūvei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31.08.2016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20.08.2021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14 303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2 010</w:t>
            </w:r>
          </w:p>
        </w:tc>
      </w:tr>
      <w:tr w:rsidR="002F2DF6" w:rsidRPr="002F2DF6" w:rsidTr="002F2DF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90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Vēsturiskā centra laukuma labiekārtošana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07.12.2017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43 913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1 148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2 296</w:t>
            </w:r>
          </w:p>
        </w:tc>
      </w:tr>
      <w:tr w:rsidR="002F2DF6" w:rsidRPr="002F2DF6" w:rsidTr="002F2DF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Sporta halles celtniecība pie vidusskolas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08.06.2007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284 574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20 903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9 937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30 840</w:t>
            </w:r>
          </w:p>
        </w:tc>
      </w:tr>
      <w:tr w:rsidR="002F2DF6" w:rsidRPr="002F2DF6" w:rsidTr="002F2DF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Autotransporta iegādei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04.03.2016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562</w:t>
            </w:r>
          </w:p>
        </w:tc>
      </w:tr>
      <w:tr w:rsidR="002F2DF6" w:rsidRPr="002F2DF6" w:rsidTr="002F2DF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Projekta "Autoceļa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Čudariene-Tutinava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pārbūve" izstrādei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30.06.2017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679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autoceļu pārbūvei ceļam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Čudariene-Obeļova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ceļam Baltinava-Abriņas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08.06.2018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20.05.2038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270 981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1 073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1 073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1 073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14 747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19 039</w:t>
            </w:r>
          </w:p>
        </w:tc>
      </w:tr>
      <w:tr w:rsidR="002F2DF6" w:rsidRPr="002F2DF6" w:rsidTr="002F2DF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Autoceļa </w:t>
            </w:r>
            <w:proofErr w:type="gram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Baltinava-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</w:t>
            </w:r>
            <w:proofErr w:type="gram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fronovka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pārbūve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30.10.2019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20.10.2034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71 115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3 716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3 716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3 716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52 711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67 575</w:t>
            </w:r>
          </w:p>
        </w:tc>
      </w:tr>
      <w:tr w:rsidR="002F2DF6" w:rsidRPr="002F2DF6" w:rsidTr="002F2DF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Grants ceļu pārbūve 2.kārta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30.10.2019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20.10.2034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51 607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2 337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4 675</w:t>
            </w:r>
          </w:p>
        </w:tc>
      </w:tr>
      <w:tr w:rsidR="002F2DF6" w:rsidRPr="002F2DF6" w:rsidTr="002F2DF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Grants ceļu pārbūve 3.kārta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12.03.2020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20.02.2030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55 745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2 440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4 880</w:t>
            </w:r>
          </w:p>
        </w:tc>
      </w:tr>
      <w:tr w:rsidR="002F2DF6" w:rsidRPr="002F2DF6" w:rsidTr="002F2DF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1 871 061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76 152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57 134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39 275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39 183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301 112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512 856</w:t>
            </w:r>
          </w:p>
        </w:tc>
      </w:tr>
      <w:tr w:rsidR="002F2DF6" w:rsidRPr="002F2DF6" w:rsidTr="002F2DF6">
        <w:trPr>
          <w:trHeight w:val="315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RUGĀJI</w:t>
            </w:r>
          </w:p>
        </w:tc>
      </w:tr>
      <w:tr w:rsidR="002F2DF6" w:rsidRPr="002F2DF6" w:rsidTr="002F2DF6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Rugāju sporta zāles celtniecība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22.06.2006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85 372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4 431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4 420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4 408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8 247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25 948</w:t>
            </w:r>
          </w:p>
        </w:tc>
      </w:tr>
      <w:tr w:rsidR="002F2DF6" w:rsidRPr="002F2DF6" w:rsidTr="002F2DF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Sporta nama celtniecības darbu pabeigšana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29.12.2008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20.11.2028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666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658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2 764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5 445</w:t>
            </w:r>
          </w:p>
        </w:tc>
      </w:tr>
      <w:tr w:rsidR="002F2DF6" w:rsidRPr="002F2DF6" w:rsidTr="002F2DF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Autobusa iegāde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31.08.2006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27 535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7 793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Projekts "Rugāju stadiona izbūves otrā kārta "pamatnes izveidošana zem māk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līgā futbola laukuma seguma"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04.11.2010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20.10.2030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208 971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15 063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14 585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14 107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13 638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104 903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162 296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"Rugāju novada sociālās dzīvojamās mājas Liepu ielā 4 renovācija"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26.09.2011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42 942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3 229</w:t>
            </w:r>
          </w:p>
        </w:tc>
      </w:tr>
      <w:tr w:rsidR="002F2DF6" w:rsidRPr="002F2DF6" w:rsidTr="002F2DF6">
        <w:trPr>
          <w:trHeight w:val="11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103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Projekts Ūdenssaimniecības infrastruktūras attīstība Rugāju novada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Beņislavas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ciemā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20.03.2012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20.03.2032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272 594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10 654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10 628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10 602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78 486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121 050</w:t>
            </w:r>
          </w:p>
        </w:tc>
      </w:tr>
      <w:tr w:rsidR="002F2DF6" w:rsidRPr="002F2DF6" w:rsidTr="002F2DF6">
        <w:trPr>
          <w:trHeight w:val="10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Projekts Ūdenssaimniecības infrastruktūras attīstība Rugāju novada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Skujetnieku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ciemā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20.04.2012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20.04.2037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336 400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10 377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10 351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10 327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131 306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172 763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Projekts Ūdenssaimniecības infrastruktūras</w:t>
            </w:r>
            <w:proofErr w:type="gram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attīstība Rugāju novada Rugāju ciemā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18.10.2012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20.10.2037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409 438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11 752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11 723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11 695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154 766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201 716</w:t>
            </w:r>
          </w:p>
        </w:tc>
      </w:tr>
      <w:tr w:rsidR="002F2DF6" w:rsidRPr="002F2DF6" w:rsidTr="002F2DF6">
        <w:trPr>
          <w:trHeight w:val="1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Projekts Kompleksi risinājumi siltumnīcefekta gāzu emisiju samazināšanai Rugāju novada vidusskolas ēkā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17.06.2013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154 730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4 292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4 282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4 272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37 108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54 256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Projekts Kompleksi risinājumi siltumnīcefekta gāzu emisijas samazināšanai Eglaines pamatskolas ēkā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17.06.2013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269 895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7 683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7 664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7 646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66 221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96 916</w:t>
            </w:r>
          </w:p>
        </w:tc>
      </w:tr>
      <w:tr w:rsidR="002F2DF6" w:rsidRPr="002F2DF6" w:rsidTr="002F2DF6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Projekts Rugāju novada vidusskolas stadiona izbūves pabeigšana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19.08.2013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20.08.2043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494 892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17 584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17 541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17 499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17 459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333 066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403 149</w:t>
            </w:r>
          </w:p>
        </w:tc>
      </w:tr>
      <w:tr w:rsidR="002F2DF6" w:rsidRPr="002F2DF6" w:rsidTr="002F2DF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Rugāju sociālā aprūpes centra būvniecības 2 kārta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10.12.2013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20.12.2033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68 298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3 705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3 696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3 687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33 836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48 639</w:t>
            </w:r>
          </w:p>
        </w:tc>
      </w:tr>
      <w:tr w:rsidR="002F2DF6" w:rsidRPr="002F2DF6" w:rsidTr="002F2DF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Rugāju sociālās aprūpes centra būvniecības 2.kārta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04.02.2014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20.01.2034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113 005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6 052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6 037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6 023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56 976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81 155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Kompleksi risinājumi siltumnīcefekta gāzu emisiju samazināšanai Rugāju novada vidusskolas ēkās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21.05.2014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20.05.2034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151 320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3 486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3 477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3 469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33 560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47 486</w:t>
            </w:r>
          </w:p>
        </w:tc>
      </w:tr>
      <w:tr w:rsidR="002F2DF6" w:rsidRPr="002F2DF6" w:rsidTr="002F2DF6">
        <w:trPr>
          <w:trHeight w:val="11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112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Projekts Rugāju novada vidusskolas 2.kārtas būvniecības darbi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26.07.2016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20.07.2036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151 312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7 948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7 928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7 909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94 729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126 481</w:t>
            </w:r>
          </w:p>
        </w:tc>
      </w:tr>
      <w:tr w:rsidR="002F2DF6" w:rsidRPr="002F2DF6" w:rsidTr="002F2DF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Projekts Autoceļa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Egļusala-Žeivenieki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pārbūve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30.05.2018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20.05.2038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586 930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23 690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23 632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23 575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23 520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421 220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515 637</w:t>
            </w:r>
          </w:p>
        </w:tc>
      </w:tr>
      <w:tr w:rsidR="002F2DF6" w:rsidRPr="002F2DF6" w:rsidTr="002F2DF6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Projekts Autoceļa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Ozolnes-Liepari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pārbūve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30.05.2018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20.05.2038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258 834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4 741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4 729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4 718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64 320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83 260</w:t>
            </w:r>
          </w:p>
        </w:tc>
      </w:tr>
      <w:tr w:rsidR="002F2DF6" w:rsidRPr="002F2DF6" w:rsidTr="002F2DF6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Projekts Autoceļa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Pelnupe-Osa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posma pārbūve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30.05.2018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20.05.2038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257 132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4 193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4 184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57 040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73 833</w:t>
            </w:r>
          </w:p>
        </w:tc>
      </w:tr>
      <w:tr w:rsidR="002F2DF6" w:rsidRPr="002F2DF6" w:rsidTr="002F2DF6">
        <w:trPr>
          <w:trHeight w:val="11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Projekts Labvēlīgas vides un apstākļu radīšana veselam un sportiskam cilvēkam Rugāju novadā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02.12.2019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914</w:t>
            </w:r>
          </w:p>
        </w:tc>
      </w:tr>
      <w:tr w:rsidR="002F2DF6" w:rsidRPr="002F2DF6" w:rsidTr="002F2DF6">
        <w:trPr>
          <w:trHeight w:val="16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Projekts Pašvaldības nozīmes koplietošanas meliorācijas sistēmas novadgrāvju atjaunošana Rugāju pagasta,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Baldonēs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30.06.2020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25 258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11 267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5 803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25 547</w:t>
            </w:r>
          </w:p>
        </w:tc>
      </w:tr>
      <w:tr w:rsidR="002F2DF6" w:rsidRPr="002F2DF6" w:rsidTr="002F2DF6">
        <w:trPr>
          <w:trHeight w:val="20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Projekts Pašvaldības nozīmes koplietošanas meliorācijas sistēmas novadgrāvju atjaunošana Rugāju pagastā un Lazdukalna pagastā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30.06.2020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59 455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19 953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26 518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13 238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59 709</w:t>
            </w:r>
          </w:p>
        </w:tc>
      </w:tr>
      <w:tr w:rsidR="002F2DF6" w:rsidRPr="002F2DF6" w:rsidTr="002F2DF6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119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Projekts Pašvaldības nozīmes koplietošanas meliorācijas sistēmas novadgrāvju atjaunošana Rugāju pagasta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Kaņepienē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30.06.2020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88 199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29 613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39 334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19 635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88 582</w:t>
            </w:r>
          </w:p>
        </w:tc>
      </w:tr>
      <w:tr w:rsidR="002F2DF6" w:rsidRPr="002F2DF6" w:rsidTr="002F2DF6">
        <w:trPr>
          <w:trHeight w:val="14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Projekts Pašvaldības nozīmes koplietošanas meliorācijas sistēmas novadgrāvju atjaunošana Rugāju pagasta Rugājos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31.07.2020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16 135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6 482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4 961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16 320</w:t>
            </w:r>
          </w:p>
        </w:tc>
      </w:tr>
      <w:tr w:rsidR="002F2DF6" w:rsidRPr="002F2DF6" w:rsidTr="002F2DF6">
        <w:trPr>
          <w:trHeight w:val="1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Projekts Pakalpojumu infrastruktūras attīstība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deinstitucionalizācijas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plāna īstenošanai Rugāju novadā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31.07.2020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20.07.2030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67 185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7 230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7 212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7 195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43 221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70 297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Projekts Uzņēmējdarbības attīstība Austrumu pierobežā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28.10.2020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22.10.2040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5 091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6 066</w:t>
            </w:r>
          </w:p>
        </w:tc>
      </w:tr>
      <w:tr w:rsidR="002F2DF6" w:rsidRPr="002F2DF6" w:rsidTr="002F2DF6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Projekts Uzņēmējdarbības attīstība Austrumu pierobežā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28.10.2020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22.10.2040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170 997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10 453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10 384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10 311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161 691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194 168</w:t>
            </w:r>
          </w:p>
        </w:tc>
      </w:tr>
      <w:tr w:rsidR="002F2DF6" w:rsidRPr="002F2DF6" w:rsidTr="002F2DF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4 350 144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218 177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237 355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196 530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152 042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1 888 551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2 692 655</w:t>
            </w:r>
          </w:p>
        </w:tc>
      </w:tr>
      <w:tr w:rsidR="002F2DF6" w:rsidRPr="002F2DF6" w:rsidTr="002F2DF6">
        <w:trPr>
          <w:trHeight w:val="315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BALVI</w:t>
            </w:r>
          </w:p>
        </w:tc>
      </w:tr>
      <w:tr w:rsidR="002F2DF6" w:rsidRPr="002F2DF6" w:rsidTr="002F2DF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IU AU-MET galvojuma segšanai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28.12.2001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348 804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17 468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17 468</w:t>
            </w:r>
          </w:p>
        </w:tc>
      </w:tr>
      <w:tr w:rsidR="002F2DF6" w:rsidRPr="002F2DF6" w:rsidTr="002F2DF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Infrastruktūras objektu sakārtošanai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16.03.2006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20.03.2021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284 574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2 852</w:t>
            </w:r>
          </w:p>
        </w:tc>
      </w:tr>
      <w:tr w:rsidR="002F2DF6" w:rsidRPr="002F2DF6" w:rsidTr="002F2DF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Ūdenssaimniecības attīstības projekta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01.06.2007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426 862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30 580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7 569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38 149</w:t>
            </w:r>
          </w:p>
        </w:tc>
      </w:tr>
      <w:tr w:rsidR="002F2DF6" w:rsidRPr="002F2DF6" w:rsidTr="002F2DF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Peldbaseina kompleksa celtniecībai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01.06.2007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284 574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19 697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9 771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29 468</w:t>
            </w:r>
          </w:p>
        </w:tc>
      </w:tr>
      <w:tr w:rsidR="002F2DF6" w:rsidRPr="002F2DF6" w:rsidTr="002F2DF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128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Muižas apbūves kompleksa renovācija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01.06.2007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426 862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31 730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15 802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47 532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Balvu daudzfunkcionālā sporta kompleksa </w:t>
            </w:r>
            <w:proofErr w:type="gram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celtniecībai- pe</w:t>
            </w:r>
            <w:proofErr w:type="gram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ldbaseina pabeigšanai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05.09.2008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526 463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39 230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39 131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19 522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97 883</w:t>
            </w:r>
          </w:p>
        </w:tc>
      </w:tr>
      <w:tr w:rsidR="002F2DF6" w:rsidRPr="002F2DF6" w:rsidTr="002F2DF6">
        <w:trPr>
          <w:trHeight w:val="5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gram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Latvijas- Li</w:t>
            </w:r>
            <w:proofErr w:type="gram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etuvas pārrobežu sadarbības programmas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projekts"Uz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ūdens resursiem balstītā kopējā tūrisma piedāvājuma radīšana Latgalē un Utenas apgabalā"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12.06.2009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20.05.2029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129 903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7 155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7 137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7 119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31 775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60 358</w:t>
            </w:r>
          </w:p>
        </w:tc>
      </w:tr>
      <w:tr w:rsidR="002F2DF6" w:rsidRPr="002F2DF6" w:rsidTr="002F2DF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ERAF projekta ''Sociālās dzīvojamās mājas Balvos,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Daugavpils ielā 73a,energoefektivitātes paaugstināšana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29.06.2009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20.05.2029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73 811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2 097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2 092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9 333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17 732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ERAF projekta Satiksmes drošī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bas uzlabojumi Balvos,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Ezera un Dārza ielas krustojumā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02.11.2009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20.10.2029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119 581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6 776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6 759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6 743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33 449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60 520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ERAF projekta Balvu pilsētas PII sienāzītis rekonstrukcija Balvos,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Brīvības ielā 50B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20.11.2029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251 518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5 663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5 649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5 635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33 772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56 396</w:t>
            </w:r>
          </w:p>
        </w:tc>
      </w:tr>
      <w:tr w:rsidR="002F2DF6" w:rsidRPr="002F2DF6" w:rsidTr="002F2DF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KPFI projekts Kompleksi risinājumi siltumnīcefekta gāzu emisiju samazināšanai Balvu novada pašvaldības izglītības iestāžu ēkās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18.08.2011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20.07.2026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751 771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25 929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25 864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25 799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25 735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44 878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148 205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ERAF projekts Transporta sistēmas efektivitātes un satiksmes drošības uzlabošana Balvos, Bērzpils ielā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17.08.2011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20.07.2028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1 416 465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31 407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31 329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31 251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31 173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116 201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241 361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136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ELFLA projekts Ceļa Balvu robeža -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Verpuļeva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rekonstrukcija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10.10.2011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92 729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8 439</w:t>
            </w:r>
          </w:p>
        </w:tc>
      </w:tr>
      <w:tr w:rsidR="002F2DF6" w:rsidRPr="002F2DF6" w:rsidTr="002F2DF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Ūdenssaimniecības attīstība Tilžas pagasta Tilžas ciemam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216 557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16 609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16 567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16 526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16 485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41 005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107 192</w:t>
            </w:r>
          </w:p>
        </w:tc>
      </w:tr>
      <w:tr w:rsidR="002F2DF6" w:rsidRPr="002F2DF6" w:rsidTr="002F2DF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Balvu pilsētas ielu rekonstrukcija stratēģiski nozīmīgu objektu sasniedzamības nodrošināšanai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20.05.2013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20.05.2028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291 901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21 962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21 904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21 849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21 795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47 746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135 256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ERAF projekta Brīvības ielas posma rekonstrukcija no Balvu pilsētas administratīvās robežas līdz šķērsielai pie parka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20.09.2013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20.09.2028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1 104 163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43 392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43 284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43 176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43 069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160 547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333 468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Projektam Katlu telpas iekārtu uzstādīšana un siltumtrases rekonstrukcija Pansionātā Balvi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20.09.2013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20.09.2028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201 863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14 439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14 403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14 367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14 332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53 421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110 962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ERAF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 Balvu Valsts ģimnāzijas rekonstrukcijas 1.kārtas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17.12.2013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28.12.2028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514 969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12 782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12 750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12 719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50 557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101 622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Kompleksi risinājumi siltumnīcefekta gāzu emisiju samazināšanai Tilžas vidusskolā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17.02.2014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20.02.2028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287 983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10 268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10 243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10 217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33 029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74 051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KPFI projekta</w:t>
            </w:r>
            <w:proofErr w:type="gram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,,</w:t>
            </w:r>
            <w:proofErr w:type="gram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Kompleksi risinājumi gāzu emisiju samazināšanai Balvu Valsts ģimnāzijas internātā''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20.08.2014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20.08.2028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360 442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16 361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16 320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16 280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16 239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60 535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125 735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Balvu Valsts ģimnāzijas internāta renovācija un mēbeļu iegāde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15.10.2014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20.10.2026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130 862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11 779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11 749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11 720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23 354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70 410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145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Kompleksi risinājumi siltumnīcefekta gāzu emisiju samazināšanai Tilžas internātpamatskolā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20.02.2015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20.02.2030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272 577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7 421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7 403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7 385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38 464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68 113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ERAF 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“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Balvu novada Bērzpils ciem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 ūdenssaimniecības sakārtošana”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13.03.2015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20.03.2030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145 126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3 629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3 620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3 611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18 810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33 308</w:t>
            </w:r>
          </w:p>
        </w:tc>
      </w:tr>
      <w:tr w:rsidR="002F2DF6" w:rsidRPr="002F2DF6" w:rsidTr="002F2DF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KPFI projekta</w:t>
            </w:r>
            <w:proofErr w:type="gram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,,</w:t>
            </w:r>
            <w:proofErr w:type="gram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Publisko teritoriju apgaismojuma infrastruktūras uzlabošana Balvu novadā, II kārta''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20.05.2015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87 497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9 516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9 492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4 738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42 850</w:t>
            </w:r>
          </w:p>
        </w:tc>
      </w:tr>
      <w:tr w:rsidR="002F2DF6" w:rsidRPr="002F2DF6" w:rsidTr="002F2DF6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Projekta,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,B</w:t>
            </w:r>
            <w:proofErr w:type="gram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alvu novada pašvaldības Balvu Profesionālās un vispārizglītojošās vidusskolas internāta renovācija''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31.07.2015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20.07.2036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533 611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27 394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27 327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27 260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27 196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314 521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423 698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ERAF projekta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,,</w:t>
            </w:r>
            <w:proofErr w:type="gram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Ūdenssaimniecības attīstība Balvu novada Kurnas ciemā''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31.08.2015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20.08.2031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295 497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6 134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6 118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40 801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65 306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Pašvaldības autonomo funkciju veikšanai nepieciešamā transporta (traktora) iegādei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31.08.2015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58 709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6 790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15 863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Projekta,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,B</w:t>
            </w:r>
            <w:proofErr w:type="gram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alvu novada pašvaldības Balvu pagasta Naudaskalna ciemata ceļu remontam''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15.10.2015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20.10.2031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105 140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6 806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6 789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6 772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46 933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74 123</w:t>
            </w:r>
          </w:p>
        </w:tc>
      </w:tr>
      <w:tr w:rsidR="002F2DF6" w:rsidRPr="002F2DF6" w:rsidTr="002F2DF6">
        <w:trPr>
          <w:trHeight w:val="17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152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''Balvu novada pašvaldības Balvu profesionālās un vispārizglītojošās vidusskolas internāta mēbeļu, sadzīves tehnikas un virtuves iekārtas iegāde''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16.12.2015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29 890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4 143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4 133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12 431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Prioritārā investīciju 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“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Jaunatnes iniciatīvu centra izveide Balvu novadā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”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'īstenošanai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28.06.2016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27 525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3 065</w:t>
            </w:r>
          </w:p>
        </w:tc>
      </w:tr>
      <w:tr w:rsidR="002F2DF6" w:rsidRPr="002F2DF6" w:rsidTr="002F2DF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Prioritārā investīciju 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“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un pašvaldības vienotā klientu apkalp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ošanas centra izveidei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Balvos'”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īstenošanai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28.06.2016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67 385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9 351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9 328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4 656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32 710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Pašvaldības autonomo funkciju veikšanai nepieciešamā transporta (autobusa)iegādei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02.09.2016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41 128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6 121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4 581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16 838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Prioritārais investīciju projekts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“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Arhitektūras pieminekļa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“,Bēržu kapliča'”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atjaunošana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02.09.2016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20.08.2021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26 746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2 314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Prioritārā investīciju 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''Būvprojekta izstrāde Balvu Kultūras un atpūtas centra pārbūvei''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20.12.2016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24 815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4 975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Pašvaldības autonomo funkciju veikšanai nepieciešamā transporta (vieglo automašīnu) iegādei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27.01.2017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4 825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4 813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1 202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15 678</w:t>
            </w:r>
          </w:p>
        </w:tc>
      </w:tr>
      <w:tr w:rsidR="002F2DF6" w:rsidRPr="002F2DF6" w:rsidTr="002F2DF6">
        <w:trPr>
          <w:trHeight w:val="17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159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“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Projektēšanas darbiem grants ceļu pārbūvei Lauku attīstības programmas 2014.-</w:t>
            </w:r>
            <w:proofErr w:type="gram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2020.gadam</w:t>
            </w:r>
            <w:proofErr w:type="gram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pasākuma ''Pamatpakalpojumi un ciematu atjauno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šana lauku apvidos'' ietvaros”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02.03.2017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103 484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24 420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6 097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30 517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EKII projekta ''Siltumnīcefekta gāzu emisiju samazināšana Balvu Kultūras un atpūtas centrā''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02.03.2017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20.02.2037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826 276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28 495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28 423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28 352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28 281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42 932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156 483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ELFLA 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''Arhitektūras pieminekļa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''Bēržu kapu kapliča'' atjaunošana''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02.03.2017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53 124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1 055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5 279</w:t>
            </w:r>
          </w:p>
        </w:tc>
      </w:tr>
      <w:tr w:rsidR="002F2DF6" w:rsidRPr="002F2DF6" w:rsidTr="002F2DF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ELFLA 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''Kultūrvēsturiskā mantojuma </w:t>
            </w:r>
            <w:proofErr w:type="gram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infrastruktūras -ka</w:t>
            </w:r>
            <w:proofErr w:type="gram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psētu labiekārtošana''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06.04.2017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1 203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''Būvprojekta izstrāde projektam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''Uzņēmējdarbības attīstības Austrumu pierobežā''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10.05.2017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74 705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16 720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8 316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25 036</w:t>
            </w:r>
          </w:p>
        </w:tc>
      </w:tr>
      <w:tr w:rsidR="002F2DF6" w:rsidRPr="002F2DF6" w:rsidTr="002F2DF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''Papilddarbiem projektam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''Siltumnīcefekta gāzu emisiju samazināšana Balvu kultūras un atpūtas centrā''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10.05.2017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20.05.2037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81 925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4 368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4 357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4 347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53 427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71 040</w:t>
            </w:r>
          </w:p>
        </w:tc>
      </w:tr>
      <w:tr w:rsidR="002F2DF6" w:rsidRPr="002F2DF6" w:rsidTr="002F2DF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Būvprojekta izstrādei 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''Investīcijas uzņēmējdarbības dažādošanai un konkurētspējas uzlabošanai Balvu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novadā''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05.06.2017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4 057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12 219</w:t>
            </w:r>
          </w:p>
        </w:tc>
      </w:tr>
      <w:tr w:rsidR="002F2DF6" w:rsidRPr="002F2DF6" w:rsidTr="002F2DF6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166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Kultūras iestāžu investīciju 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''Papilddarbiem projektam ''Siltumnīcefekta gāzu emisiju samazināšana Balvu kultūras un atpūtas centrā''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27.06.2017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122 880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6 549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6 533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6 518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80 119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106 284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Izglītības iestāžu investīciju 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“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Balvu stadiona pārbūve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31.08.2017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20.08.2047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1 101 361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40 895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40 797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40 700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40 609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897 510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1 060 511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Pašvaldības autonomo funkciju veikšanai nepieciešamā transporta iegādei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20.12.2017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5 612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11 239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ELFLA projekta ''Ceļa Dambergi-</w:t>
            </w:r>
            <w:proofErr w:type="spellStart"/>
            <w:proofErr w:type="gram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Ploskene-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</w:t>
            </w:r>
            <w:proofErr w:type="gram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gstasils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posma pārbūve''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04.06.2018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133 838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11 533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ELFLA 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''Ceļa </w:t>
            </w:r>
            <w:proofErr w:type="gram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Krišjāņi-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</w:t>
            </w:r>
            <w:proofErr w:type="gram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ampiņas-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Runcene-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Krišjāņi posma pārbūve''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04.06.2018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252 618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8 195</w:t>
            </w:r>
          </w:p>
        </w:tc>
      </w:tr>
      <w:tr w:rsidR="002F2DF6" w:rsidRPr="002F2DF6" w:rsidTr="002F2DF6">
        <w:trPr>
          <w:trHeight w:val="17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ERAF 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''Primārās enerģijas patēriņa samazināšana, sekmējot energoefektivitātes paaugstināšanu Kubulu pirmsskolas izglītības iestādē ''Ieviņa"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12.07.2018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64 302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4 125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4 115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4 105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14 286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30 767</w:t>
            </w:r>
          </w:p>
        </w:tc>
      </w:tr>
      <w:tr w:rsidR="002F2DF6" w:rsidRPr="002F2DF6" w:rsidTr="002F2DF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172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Līdzfinansējuma nodrošināšana KF projekta ''Balvu pilsētas ūdenssaimniecības attīstības III kārta''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17.08.2018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20.08.2048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610 098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21 923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21 871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21 819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21 771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494 101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581 485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Prioritārā investīciju projekta ''Velo trases un piedzīvojumu trases izbūve''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27.08.2018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20.08.2033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106 323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7 424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7 406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7 388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63 861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93 521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ELFLA projekta ''Koplietošanas meliorācijas sistēmu atjaunošana Balvu novadā''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17.09.2018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20.09.2028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323 489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11 526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11 497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11 469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46 050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Būvprojekta izstrādei 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''Industriālās teritorijas attīstība,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revitalizējot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īpašumus Balvu novadā''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12.11.2018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47 432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9 532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9 508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28 596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ERAF 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''Balvu novada vispārējās izglītības iestāžu mācību vides uzlabošana'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'īstenošanai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30.11.2018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20.11.2038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1 039 408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49 374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49 253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49 132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49 014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439 427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636 200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ELFLA 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''Balvu novada Vectilžas pagasta grants ceļu posmu pārbūve''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11.12.2018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121 681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ELFLA projekta ''Kubulu pagasta ceļa ''Bankas ceļš''</w:t>
            </w:r>
            <w:proofErr w:type="gram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posma pārbūve''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08.02.2019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214 618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10 676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ELFLA 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''Bērzkalnes pagasta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ceļa''Balvi-Verpuļeva-Elkšņeva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Mūrova''posma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pārbūve''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11.04.2019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120 940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5 409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180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ELFLA 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''Balvu pagasta ceļa Naudaskalns-Ozolsala posma pārbūve''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11.04.2019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72 932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ELFLA 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''Bērzpils pagasta ceļa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Silamuiža-Dārza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iela posma pārbūve''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11.04.2019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107 490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EKII 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''Siltumnīcefekta gāzu emisiju samazināšana Balvu Kultūras un atpūtas centrā''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03.07.2019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20.06.2049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2 308 355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83 874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83 676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83 477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83 293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1 978 425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2 312 745</w:t>
            </w:r>
          </w:p>
        </w:tc>
      </w:tr>
      <w:tr w:rsidR="002F2DF6" w:rsidRPr="002F2DF6" w:rsidTr="002F2DF6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Latvijas-Krievijas pārrobežu sadarbības programmas projekta (LV-RU-018)''Amatniecība bez robežām''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investīciju daļas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26.03.2020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40 586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24 875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9 588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6 170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40 634</w:t>
            </w:r>
          </w:p>
        </w:tc>
      </w:tr>
      <w:tr w:rsidR="002F2DF6" w:rsidRPr="002F2DF6" w:rsidTr="002F2DF6">
        <w:trPr>
          <w:trHeight w:val="20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gram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Latvijas- Kr</w:t>
            </w:r>
            <w:proofErr w:type="gram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ievijas pārrobežu sadarbības programmas projekta (Nr.LV-RU-040)''Veco parku jaunie dzīvesstāsti: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dabas teritoriju veiksmīgas pārvaldīšanas risinājumi'' investīciju daļas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26.03.2020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70 892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16 841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16 815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16 773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16 731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4 178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71 338</w:t>
            </w:r>
          </w:p>
        </w:tc>
      </w:tr>
      <w:tr w:rsidR="002F2DF6" w:rsidRPr="002F2DF6" w:rsidTr="002F2DF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ERAF 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''Pakalpojumu infrastruktūras attīstība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deinstituciomnalizācijas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plānu īstenošanai Balvu novadā''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07.05.2020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111 720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25 207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25 093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24 981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12 449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112 910</w:t>
            </w:r>
          </w:p>
        </w:tc>
      </w:tr>
      <w:tr w:rsidR="002F2DF6" w:rsidRPr="002F2DF6" w:rsidTr="002F2DF6">
        <w:trPr>
          <w:trHeight w:val="17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186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Latvijas-Krievijas pārrobežu sadarbības programmas 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''Vides pārvaldības pilnveidošana, īstenojot kopējus pasākumus RU-LV pārrobežu reģionos'' investīciju daļas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26.08.2020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9 404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9 381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9 357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6 840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44 392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KF 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''Balvu pilsētas ūdenssaimniecības attīstība III kārta''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26.08.2020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20.08.2030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105 963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11 510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11 481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11 453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60 679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106 627</w:t>
            </w:r>
          </w:p>
        </w:tc>
      </w:tr>
      <w:tr w:rsidR="002F2DF6" w:rsidRPr="002F2DF6" w:rsidTr="002F2DF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 "Jaunatnes ielas seguma atjaunošanas darbu veikšana Balvos"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28.10.2020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21.10.2030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93 929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9 607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9 583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9 559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56 854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95 147</w:t>
            </w:r>
          </w:p>
        </w:tc>
      </w:tr>
      <w:tr w:rsidR="002F2DF6" w:rsidRPr="002F2DF6" w:rsidTr="002F2DF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ERAF projekta (Nr.5.6.2.0/17/I/022) "Uzņēmējdarbības attīstība Austrumu pierobežā"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28.10.2020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21.10.2030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123 183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56 441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57 169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56 710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56 261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352 487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579 068</w:t>
            </w:r>
          </w:p>
        </w:tc>
      </w:tr>
      <w:tr w:rsidR="002F2DF6" w:rsidRPr="002F2DF6" w:rsidTr="002F2DF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ERAF projekta (Nr.5.6.2.0/17/I/022) "Uzņēmējdarbības attīstība Austrumu pierobežā"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28.10.2020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21.10.2030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531 348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12 589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12 558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12 527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74 857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124 860</w:t>
            </w:r>
          </w:p>
        </w:tc>
      </w:tr>
      <w:tr w:rsidR="002F2DF6" w:rsidRPr="002F2DF6" w:rsidTr="002F2DF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 "Lauku ielas 1.posma pārbūve Balvos"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11.11.2020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21.10.2030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140 999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16 008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15 967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15 927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94 950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142 935</w:t>
            </w:r>
          </w:p>
        </w:tc>
      </w:tr>
      <w:tr w:rsidR="002F2DF6" w:rsidRPr="002F2DF6" w:rsidTr="002F2DF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FLA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projekta ( Nr. 19-07-A00702-000090) "Bērzkalnes pagasta ceļa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"Balvi-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Verpuļeva-Elkšņeva-Mūrova"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posma pārbūve,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2.kārta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30.12.2020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45 170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9 115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9 092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9 069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13 830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50 079</w:t>
            </w:r>
          </w:p>
        </w:tc>
      </w:tr>
      <w:tr w:rsidR="002F2DF6" w:rsidRPr="002F2DF6" w:rsidTr="002F2DF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193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ERAF projekta (Nr. 3.3.1.0/17/I/038) "Investīcijas uzņēmējdarbības dažādošanai un konkurētspējas uzlabošanai Balvu novadā 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20.01.2031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166 267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18 369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18 335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18 289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113 275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168 654</w:t>
            </w:r>
          </w:p>
        </w:tc>
      </w:tr>
      <w:tr w:rsidR="002F2DF6" w:rsidRPr="002F2DF6" w:rsidTr="002F2DF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ERAF projekta ( Nr. 5.6.2.0/17/I/020) ''Industriālās teritorijas attīstība,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revitalizējot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īpašumus Balvu novadā"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24.02.2021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20.02.2051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1 329 389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54 550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54 386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54 081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1 285 298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1 455 095</w:t>
            </w:r>
          </w:p>
        </w:tc>
      </w:tr>
      <w:tr w:rsidR="002F2DF6" w:rsidRPr="002F2DF6" w:rsidTr="002F2DF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ERAF projekta (Nr.5.6.2.0/17/I020) "Industriālās teritorijas attīstība, </w:t>
            </w:r>
            <w:proofErr w:type="spellStart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revitalizējot</w:t>
            </w:r>
            <w:proofErr w:type="spellEnd"/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īpašumus Balvu novadā"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12.03.2021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20.02.2051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285 515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10 397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10 456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10 429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262 474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294 363</w:t>
            </w:r>
          </w:p>
        </w:tc>
      </w:tr>
      <w:tr w:rsidR="002F2DF6" w:rsidRPr="002F2DF6" w:rsidTr="002F2DF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21 056 215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1 029 183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943 565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851 597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796 952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7 606 130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11 227 427</w:t>
            </w:r>
          </w:p>
        </w:tc>
      </w:tr>
      <w:tr w:rsidR="002F2DF6" w:rsidRPr="002F2DF6" w:rsidTr="002F2DF6">
        <w:trPr>
          <w:trHeight w:val="315"/>
        </w:trPr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GALVOJUMS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#REF!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#REF!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#REF!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#REF!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#REF!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#REF!</w:t>
            </w:r>
          </w:p>
        </w:tc>
      </w:tr>
      <w:tr w:rsidR="002F2DF6" w:rsidRPr="002F2DF6" w:rsidTr="002F2DF6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Atkritumu saglabāšanas poligona ''Kaudzītes''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infrastruktūras attīstība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25.09.2012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6 587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6 587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6 587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6 587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9 881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36 229</w:t>
            </w:r>
          </w:p>
        </w:tc>
      </w:tr>
      <w:tr w:rsidR="002F2DF6" w:rsidRPr="002F2DF6" w:rsidTr="002F2DF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6 587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6 587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6 587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6 587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9 881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36 229</w:t>
            </w:r>
          </w:p>
        </w:tc>
      </w:tr>
      <w:tr w:rsidR="002F2DF6" w:rsidRPr="002F2DF6" w:rsidTr="002F2DF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F2DF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F2DF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F2DF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F2DF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1 035 770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950 152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858 184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803 539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7 616 011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11 263 656</w:t>
            </w:r>
          </w:p>
        </w:tc>
      </w:tr>
      <w:tr w:rsidR="002F2DF6" w:rsidRPr="002F2DF6" w:rsidTr="002F2DF6">
        <w:trPr>
          <w:trHeight w:val="315"/>
        </w:trPr>
        <w:tc>
          <w:tcPr>
            <w:tcW w:w="7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Balvu novada pašvaldības saistību apmērs kopā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1 762 708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1 693 035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1 495 190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1 370 170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13 583 400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19 904 503</w:t>
            </w:r>
          </w:p>
        </w:tc>
      </w:tr>
      <w:tr w:rsidR="002F2DF6" w:rsidRPr="002F2DF6" w:rsidTr="002F2DF6">
        <w:trPr>
          <w:trHeight w:val="315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F2DF6" w:rsidRPr="002F2DF6" w:rsidTr="002F2DF6">
        <w:trPr>
          <w:trHeight w:val="705"/>
        </w:trPr>
        <w:tc>
          <w:tcPr>
            <w:tcW w:w="7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Saistību apjoms % no plānotajiem pamatbudžeta ieņēmumiem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7,43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6,56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6,01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F6" w:rsidRPr="002F2DF6" w:rsidRDefault="002F2DF6" w:rsidP="002F2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F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x</w:t>
            </w:r>
          </w:p>
        </w:tc>
      </w:tr>
    </w:tbl>
    <w:p w:rsidR="001A0694" w:rsidRDefault="001A0694"/>
    <w:p w:rsidR="009A5519" w:rsidRPr="009A5519" w:rsidRDefault="009A5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proofErr w:type="gramEnd"/>
      <w:r w:rsidRPr="009A5519">
        <w:rPr>
          <w:rFonts w:ascii="Times New Roman" w:hAnsi="Times New Roman" w:cs="Times New Roman"/>
          <w:sz w:val="24"/>
          <w:szCs w:val="24"/>
        </w:rPr>
        <w:t>S.Maksimovs</w:t>
      </w:r>
    </w:p>
    <w:sectPr w:rsidR="009A5519" w:rsidRPr="009A5519" w:rsidSect="002F2DF6">
      <w:pgSz w:w="16838" w:h="11906" w:orient="landscape"/>
      <w:pgMar w:top="709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GrammaticalErrors/>
  <w:proofState w:spelling="clean" w:grammar="clean"/>
  <w:defaultTabStop w:val="720"/>
  <w:characterSpacingControl w:val="doNotCompress"/>
  <w:compat/>
  <w:rsids>
    <w:rsidRoot w:val="002F2DF6"/>
    <w:rsid w:val="001A0694"/>
    <w:rsid w:val="002F2DF6"/>
    <w:rsid w:val="004E69F1"/>
    <w:rsid w:val="009A5519"/>
    <w:rsid w:val="00B127CC"/>
    <w:rsid w:val="00D252BE"/>
    <w:rsid w:val="00F6328B"/>
    <w:rsid w:val="00FC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D252B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2F2DF6"/>
    <w:rPr>
      <w:color w:val="0563C1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2F2DF6"/>
    <w:rPr>
      <w:color w:val="954F72"/>
      <w:u w:val="single"/>
    </w:rPr>
  </w:style>
  <w:style w:type="paragraph" w:customStyle="1" w:styleId="xl166">
    <w:name w:val="xl166"/>
    <w:basedOn w:val="Parastais"/>
    <w:rsid w:val="002F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67">
    <w:name w:val="xl167"/>
    <w:basedOn w:val="Parastais"/>
    <w:rsid w:val="002F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68">
    <w:name w:val="xl168"/>
    <w:basedOn w:val="Parastais"/>
    <w:rsid w:val="002F2D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69">
    <w:name w:val="xl169"/>
    <w:basedOn w:val="Parastais"/>
    <w:rsid w:val="002F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70">
    <w:name w:val="xl170"/>
    <w:basedOn w:val="Parastais"/>
    <w:rsid w:val="002F2D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71">
    <w:name w:val="xl171"/>
    <w:basedOn w:val="Parastais"/>
    <w:rsid w:val="002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2">
    <w:name w:val="xl172"/>
    <w:basedOn w:val="Parastais"/>
    <w:rsid w:val="002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73">
    <w:name w:val="xl173"/>
    <w:basedOn w:val="Parastais"/>
    <w:rsid w:val="002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74">
    <w:name w:val="xl174"/>
    <w:basedOn w:val="Parastais"/>
    <w:rsid w:val="002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5">
    <w:name w:val="xl175"/>
    <w:basedOn w:val="Parastais"/>
    <w:rsid w:val="002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6">
    <w:name w:val="xl176"/>
    <w:basedOn w:val="Parastais"/>
    <w:rsid w:val="002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7">
    <w:name w:val="xl177"/>
    <w:basedOn w:val="Parastais"/>
    <w:rsid w:val="002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8">
    <w:name w:val="xl178"/>
    <w:basedOn w:val="Parastais"/>
    <w:rsid w:val="002F2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9">
    <w:name w:val="xl179"/>
    <w:basedOn w:val="Parastais"/>
    <w:rsid w:val="002F2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80">
    <w:name w:val="xl180"/>
    <w:basedOn w:val="Parastais"/>
    <w:rsid w:val="002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81">
    <w:name w:val="xl181"/>
    <w:basedOn w:val="Parastais"/>
    <w:rsid w:val="002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82">
    <w:name w:val="xl182"/>
    <w:basedOn w:val="Parastais"/>
    <w:rsid w:val="002F2D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83">
    <w:name w:val="xl183"/>
    <w:basedOn w:val="Parastais"/>
    <w:rsid w:val="002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84">
    <w:name w:val="xl184"/>
    <w:basedOn w:val="Parastais"/>
    <w:rsid w:val="002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85">
    <w:name w:val="xl185"/>
    <w:basedOn w:val="Parastais"/>
    <w:rsid w:val="002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86">
    <w:name w:val="xl186"/>
    <w:basedOn w:val="Parastais"/>
    <w:rsid w:val="002F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87">
    <w:name w:val="xl187"/>
    <w:basedOn w:val="Parastais"/>
    <w:rsid w:val="002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88">
    <w:name w:val="xl188"/>
    <w:basedOn w:val="Parastais"/>
    <w:rsid w:val="002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89">
    <w:name w:val="xl189"/>
    <w:basedOn w:val="Parastais"/>
    <w:rsid w:val="002F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90">
    <w:name w:val="xl190"/>
    <w:basedOn w:val="Parastais"/>
    <w:rsid w:val="002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91">
    <w:name w:val="xl191"/>
    <w:basedOn w:val="Parastais"/>
    <w:rsid w:val="002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92">
    <w:name w:val="xl192"/>
    <w:basedOn w:val="Parastais"/>
    <w:rsid w:val="002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93">
    <w:name w:val="xl193"/>
    <w:basedOn w:val="Parastais"/>
    <w:rsid w:val="002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94">
    <w:name w:val="xl194"/>
    <w:basedOn w:val="Parastais"/>
    <w:rsid w:val="002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95">
    <w:name w:val="xl195"/>
    <w:basedOn w:val="Parastais"/>
    <w:rsid w:val="002F2DF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6">
    <w:name w:val="xl196"/>
    <w:basedOn w:val="Parastais"/>
    <w:rsid w:val="002F2DF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7">
    <w:name w:val="xl197"/>
    <w:basedOn w:val="Parastais"/>
    <w:rsid w:val="002F2D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98">
    <w:name w:val="xl198"/>
    <w:basedOn w:val="Parastais"/>
    <w:rsid w:val="002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99">
    <w:name w:val="xl199"/>
    <w:basedOn w:val="Parastais"/>
    <w:rsid w:val="002F2D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00">
    <w:name w:val="xl200"/>
    <w:basedOn w:val="Parastais"/>
    <w:rsid w:val="002F2D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01">
    <w:name w:val="xl201"/>
    <w:basedOn w:val="Parastais"/>
    <w:rsid w:val="002F2D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02">
    <w:name w:val="xl202"/>
    <w:basedOn w:val="Parastais"/>
    <w:rsid w:val="002F2D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03">
    <w:name w:val="xl203"/>
    <w:basedOn w:val="Parastais"/>
    <w:rsid w:val="002F2D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04">
    <w:name w:val="xl204"/>
    <w:basedOn w:val="Parastais"/>
    <w:rsid w:val="002F2D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05">
    <w:name w:val="xl205"/>
    <w:basedOn w:val="Parastais"/>
    <w:rsid w:val="002F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06">
    <w:name w:val="xl206"/>
    <w:basedOn w:val="Parastais"/>
    <w:rsid w:val="002F2D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7">
    <w:name w:val="xl207"/>
    <w:basedOn w:val="Parastais"/>
    <w:rsid w:val="002F2D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8">
    <w:name w:val="xl208"/>
    <w:basedOn w:val="Parastais"/>
    <w:rsid w:val="002F2D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9">
    <w:name w:val="xl209"/>
    <w:basedOn w:val="Parastais"/>
    <w:rsid w:val="002F2D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10">
    <w:name w:val="xl210"/>
    <w:basedOn w:val="Parastais"/>
    <w:rsid w:val="002F2D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11">
    <w:name w:val="xl211"/>
    <w:basedOn w:val="Parastais"/>
    <w:rsid w:val="002F2D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12">
    <w:name w:val="xl212"/>
    <w:basedOn w:val="Parastais"/>
    <w:rsid w:val="002F2D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13">
    <w:name w:val="xl213"/>
    <w:basedOn w:val="Parastais"/>
    <w:rsid w:val="002F2D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14">
    <w:name w:val="xl214"/>
    <w:basedOn w:val="Parastais"/>
    <w:rsid w:val="002F2D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15">
    <w:name w:val="xl215"/>
    <w:basedOn w:val="Parastais"/>
    <w:rsid w:val="002F2D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16">
    <w:name w:val="xl216"/>
    <w:basedOn w:val="Parastais"/>
    <w:rsid w:val="002F2D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17">
    <w:name w:val="xl217"/>
    <w:basedOn w:val="Parastais"/>
    <w:rsid w:val="002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26</Pages>
  <Words>4865</Words>
  <Characters>27732</Characters>
  <Application>Microsoft Office Word</Application>
  <DocSecurity>0</DocSecurity>
  <Lines>231</Lines>
  <Paragraphs>65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dcterms:created xsi:type="dcterms:W3CDTF">2021-07-28T15:33:00Z</dcterms:created>
  <dcterms:modified xsi:type="dcterms:W3CDTF">2021-07-30T08:15:00Z</dcterms:modified>
</cp:coreProperties>
</file>