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17" w:rsidRPr="00D27814" w:rsidRDefault="00676917" w:rsidP="0067691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Pielikums </w:t>
      </w:r>
    </w:p>
    <w:p w:rsidR="00676917" w:rsidRPr="00D27814" w:rsidRDefault="00676917" w:rsidP="0067691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:rsidR="00676917" w:rsidRDefault="004614C6" w:rsidP="0067691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2020.gada 20</w:t>
      </w:r>
      <w:r w:rsidR="00676917" w:rsidRPr="009B38C1">
        <w:rPr>
          <w:rFonts w:ascii="Times New Roman" w:hAnsi="Times New Roman" w:cs="Times New Roman"/>
          <w:sz w:val="24"/>
          <w:szCs w:val="24"/>
        </w:rPr>
        <w:t>.</w:t>
      </w:r>
      <w:r w:rsidR="00676917">
        <w:rPr>
          <w:rFonts w:ascii="Times New Roman" w:hAnsi="Times New Roman" w:cs="Times New Roman"/>
          <w:sz w:val="24"/>
          <w:szCs w:val="24"/>
        </w:rPr>
        <w:t xml:space="preserve">marta </w:t>
      </w:r>
    </w:p>
    <w:p w:rsidR="00676917" w:rsidRPr="00676917" w:rsidRDefault="00676917" w:rsidP="0067691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iCs/>
          <w:sz w:val="24"/>
          <w:szCs w:val="24"/>
          <w:lang w:eastAsia="ar-SA"/>
        </w:rPr>
        <w:t>lēmumam “</w:t>
      </w:r>
      <w:r w:rsidRPr="009B38C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676917">
          <w:rPr>
            <w:rFonts w:ascii="Times New Roman" w:hAnsi="Times New Roman" w:cs="Times New Roman"/>
            <w:sz w:val="24"/>
            <w:szCs w:val="24"/>
          </w:rPr>
          <w:t xml:space="preserve"> Par zemes nomu T</w:t>
        </w:r>
        <w:r w:rsidR="00981E01">
          <w:rPr>
            <w:rFonts w:ascii="Times New Roman" w:hAnsi="Times New Roman" w:cs="Times New Roman"/>
            <w:sz w:val="24"/>
            <w:szCs w:val="24"/>
          </w:rPr>
          <w:t>.</w:t>
        </w:r>
        <w:r w:rsidRPr="00676917">
          <w:rPr>
            <w:rFonts w:ascii="Times New Roman" w:hAnsi="Times New Roman" w:cs="Times New Roman"/>
            <w:sz w:val="24"/>
            <w:szCs w:val="24"/>
          </w:rPr>
          <w:t>A</w:t>
        </w:r>
        <w:r w:rsidR="00981E01">
          <w:rPr>
            <w:rFonts w:ascii="Times New Roman" w:hAnsi="Times New Roman" w:cs="Times New Roman"/>
            <w:sz w:val="24"/>
            <w:szCs w:val="24"/>
          </w:rPr>
          <w:t>.</w:t>
        </w:r>
        <w:bookmarkStart w:id="0" w:name="_GoBack"/>
        <w:bookmarkEnd w:id="0"/>
        <w:r w:rsidRPr="00676917">
          <w:rPr>
            <w:rFonts w:ascii="Times New Roman" w:hAnsi="Times New Roman" w:cs="Times New Roman"/>
            <w:sz w:val="24"/>
            <w:szCs w:val="24"/>
          </w:rPr>
          <w:t xml:space="preserve"> Dārza ielā 7, Balvos, Balvu novadā” </w:t>
        </w:r>
      </w:hyperlink>
    </w:p>
    <w:p w:rsidR="00676917" w:rsidRPr="009B38C1" w:rsidRDefault="00676917" w:rsidP="00676917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9B38C1">
        <w:rPr>
          <w:rFonts w:ascii="Times New Roman" w:hAnsi="Times New Roman" w:cs="Times New Roman"/>
          <w:sz w:val="24"/>
          <w:szCs w:val="24"/>
        </w:rPr>
        <w:t xml:space="preserve"> protokols Nr.</w:t>
      </w:r>
      <w:r w:rsidR="004614C6">
        <w:rPr>
          <w:rFonts w:ascii="Times New Roman" w:hAnsi="Times New Roman" w:cs="Times New Roman"/>
          <w:sz w:val="24"/>
          <w:szCs w:val="24"/>
        </w:rPr>
        <w:t>4, 13.§</w:t>
      </w:r>
    </w:p>
    <w:p w:rsidR="00676917" w:rsidRDefault="00676917" w:rsidP="006769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jc w:val="center"/>
      </w:pPr>
      <w:r w:rsidRPr="00D27814">
        <w:rPr>
          <w:rFonts w:ascii="Times New Roman" w:hAnsi="Times New Roman" w:cs="Times New Roman"/>
          <w:sz w:val="24"/>
          <w:szCs w:val="24"/>
        </w:rPr>
        <w:t>Izkopējums no Balvu pilsētas kadastra kartes</w:t>
      </w:r>
      <w:r w:rsidRPr="009B38C1">
        <w:t xml:space="preserve"> </w:t>
      </w:r>
    </w:p>
    <w:p w:rsidR="001A31C1" w:rsidRDefault="00676917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17145</wp:posOffset>
            </wp:positionV>
            <wp:extent cx="4771390" cy="4650740"/>
            <wp:effectExtent l="19050" t="19050" r="10160" b="165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465074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917" w:rsidRDefault="00676917"/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jc w:val="center"/>
      </w:pPr>
    </w:p>
    <w:p w:rsidR="00676917" w:rsidRPr="00676917" w:rsidRDefault="00676917" w:rsidP="0067691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Pr="00676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3801 002 0058 </w:t>
      </w: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Default="00676917" w:rsidP="00676917">
      <w:pPr>
        <w:rPr>
          <w:rFonts w:ascii="Times New Roman" w:hAnsi="Times New Roman" w:cs="Times New Roman"/>
          <w:sz w:val="24"/>
          <w:szCs w:val="24"/>
        </w:rPr>
      </w:pPr>
    </w:p>
    <w:p w:rsidR="00676917" w:rsidRPr="00D27814" w:rsidRDefault="00676917" w:rsidP="00676917">
      <w:pPr>
        <w:rPr>
          <w:rFonts w:ascii="Times New Roman" w:hAnsi="Times New Roman" w:cs="Times New Roman"/>
          <w:sz w:val="24"/>
          <w:szCs w:val="24"/>
        </w:rPr>
      </w:pPr>
      <w:r w:rsidRPr="00D27814"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D27814">
        <w:rPr>
          <w:rFonts w:ascii="Times New Roman" w:hAnsi="Times New Roman" w:cs="Times New Roman"/>
          <w:sz w:val="24"/>
          <w:szCs w:val="24"/>
        </w:rPr>
        <w:t xml:space="preserve"> A.Pušpurs</w:t>
      </w:r>
    </w:p>
    <w:p w:rsidR="00676917" w:rsidRDefault="00676917"/>
    <w:sectPr w:rsidR="00676917" w:rsidSect="007C5A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17"/>
    <w:rsid w:val="00047772"/>
    <w:rsid w:val="000C4FE9"/>
    <w:rsid w:val="001A31C1"/>
    <w:rsid w:val="001A3781"/>
    <w:rsid w:val="00382B4E"/>
    <w:rsid w:val="004206F7"/>
    <w:rsid w:val="004453A3"/>
    <w:rsid w:val="004614C6"/>
    <w:rsid w:val="00557CE7"/>
    <w:rsid w:val="00676917"/>
    <w:rsid w:val="00707E33"/>
    <w:rsid w:val="00723744"/>
    <w:rsid w:val="007C5A8A"/>
    <w:rsid w:val="007E29D7"/>
    <w:rsid w:val="008155A0"/>
    <w:rsid w:val="00855AA5"/>
    <w:rsid w:val="00981E01"/>
    <w:rsid w:val="00DA3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20341A-0C74-42F2-93A0-AB6E4C78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alvi.lv/pasvaldiba/normativie-akti-un-attistibas-planosanas-dokumenti/balvu-novada-domes-lemumi/lemumi-2018/570-09-08-2018-protokols-nr-10/17848-18-par-balvu-novada-pasvaldibai-piekritigas-zemes-vienibas-ar-kadastra-apzimejumu-3846-003-0139-balvu-pagasta-balvu-novada-nodosanu-nom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cp:lastPrinted>2020-03-25T09:04:00Z</cp:lastPrinted>
  <dcterms:created xsi:type="dcterms:W3CDTF">2020-03-26T11:13:00Z</dcterms:created>
  <dcterms:modified xsi:type="dcterms:W3CDTF">2020-03-26T11:13:00Z</dcterms:modified>
</cp:coreProperties>
</file>